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34D" w:rsidRDefault="00232CFA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-897890</wp:posOffset>
            </wp:positionH>
            <wp:positionV relativeFrom="paragraph">
              <wp:posOffset>-838200</wp:posOffset>
            </wp:positionV>
            <wp:extent cx="5274310" cy="7467600"/>
            <wp:effectExtent l="19050" t="0" r="2540" b="0"/>
            <wp:wrapSquare wrapText="bothSides"/>
            <wp:docPr id="4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4378960</wp:posOffset>
            </wp:positionH>
            <wp:positionV relativeFrom="paragraph">
              <wp:posOffset>-838200</wp:posOffset>
            </wp:positionV>
            <wp:extent cx="5274310" cy="7467600"/>
            <wp:effectExtent l="19050" t="0" r="2540" b="0"/>
            <wp:wrapSquare wrapText="bothSides"/>
            <wp:docPr id="2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E734D" w:rsidSect="00232CFA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32CFA"/>
    <w:rsid w:val="00041CC9"/>
    <w:rsid w:val="001F7E9B"/>
    <w:rsid w:val="00232CFA"/>
    <w:rsid w:val="00703250"/>
    <w:rsid w:val="008C5DE7"/>
    <w:rsid w:val="00CE7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34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32C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2015-03-09T15:07:00Z</dcterms:created>
  <dcterms:modified xsi:type="dcterms:W3CDTF">2015-03-09T15:53:00Z</dcterms:modified>
</cp:coreProperties>
</file>