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1701800</wp:posOffset>
                </wp:positionV>
                <wp:extent cx="6419850" cy="366204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45600" y="1958503"/>
                          <a:ext cx="6400800" cy="3642995"/>
                        </a:xfrm>
                        <a:prstGeom prst="rect">
                          <a:avLst/>
                        </a:prstGeom>
                        <a:blipFill rotWithShape="1">
                          <a:blip r:embed="rId6">
                            <a:alphaModFix/>
                          </a:blip>
                          <a:stretch>
                            <a:fillRect b="0" l="0" r="0" t="0"/>
                          </a:stretch>
                        </a:blipFill>
                        <a:ln cap="flat" cmpd="sng" w="19050">
                          <a:solidFill>
                            <a:srgbClr val="333333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1701800</wp:posOffset>
                </wp:positionV>
                <wp:extent cx="6419850" cy="366204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9850" cy="3662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0</wp:posOffset>
                </wp:positionV>
                <wp:extent cx="4476750" cy="16192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17150" y="2979900"/>
                          <a:ext cx="4457700" cy="1600200"/>
                        </a:xfrm>
                        <a:prstGeom prst="rect">
                          <a:avLst/>
                        </a:prstGeom>
                        <a:blipFill rotWithShape="1">
                          <a:blip r:embed="rId6">
                            <a:alphaModFix/>
                          </a:blip>
                          <a:stretch>
                            <a:fillRect b="0" l="0" r="0" t="0"/>
                          </a:stretch>
                        </a:blipFill>
                        <a:ln cap="flat" cmpd="sng" w="19050">
                          <a:solidFill>
                            <a:srgbClr val="333333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0</wp:posOffset>
                </wp:positionV>
                <wp:extent cx="4476750" cy="16192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0" cy="1619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1906" w:w="16838" w:orient="landscape"/>
      <w:pgMar w:bottom="1797" w:top="1797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